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B" w:rsidRDefault="00B642CB" w:rsidP="00B642CB">
      <w:pPr>
        <w:spacing w:line="500" w:lineRule="exact"/>
        <w:rPr>
          <w:rFonts w:ascii="楷体_GB2312" w:eastAsia="楷体_GB2312"/>
          <w:sz w:val="30"/>
          <w:szCs w:val="30"/>
        </w:rPr>
      </w:pPr>
      <w:r w:rsidRPr="00140341">
        <w:rPr>
          <w:rFonts w:ascii="仿宋_GB2312" w:eastAsia="仿宋_GB2312" w:cs="仿宋_GB2312" w:hint="eastAsia"/>
          <w:color w:val="333333"/>
          <w:kern w:val="0"/>
          <w:sz w:val="28"/>
          <w:szCs w:val="28"/>
        </w:rPr>
        <w:t>附件</w:t>
      </w:r>
      <w:r w:rsidR="00170A6C">
        <w:rPr>
          <w:rFonts w:ascii="仿宋_GB2312" w:eastAsia="仿宋_GB2312" w:cs="仿宋_GB2312" w:hint="eastAsia"/>
          <w:color w:val="333333"/>
          <w:kern w:val="0"/>
          <w:sz w:val="28"/>
          <w:szCs w:val="28"/>
        </w:rPr>
        <w:t>1</w:t>
      </w:r>
      <w:bookmarkStart w:id="0" w:name="_GoBack"/>
      <w:bookmarkEnd w:id="0"/>
      <w:r w:rsidRPr="00140341">
        <w:rPr>
          <w:rFonts w:ascii="仿宋_GB2312" w:eastAsia="仿宋_GB2312" w:cs="仿宋_GB2312" w:hint="eastAsia"/>
          <w:color w:val="333333"/>
          <w:kern w:val="0"/>
          <w:sz w:val="28"/>
          <w:szCs w:val="28"/>
        </w:rPr>
        <w:t>：</w:t>
      </w:r>
    </w:p>
    <w:p w:rsidR="00B642CB" w:rsidRDefault="00B642CB" w:rsidP="00B642CB">
      <w:pPr>
        <w:widowControl/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</w:t>
      </w:r>
      <w:r w:rsidRPr="00505004">
        <w:rPr>
          <w:rFonts w:ascii="华文行楷" w:eastAsia="华文行楷" w:hAnsi="宋体" w:hint="eastAsia"/>
          <w:b/>
          <w:bCs/>
          <w:sz w:val="40"/>
        </w:rPr>
        <w:t>“诚信教育”主题会议记录表</w:t>
      </w:r>
    </w:p>
    <w:p w:rsidR="00B642CB" w:rsidRPr="0096306B" w:rsidRDefault="00B642CB" w:rsidP="00B642CB">
      <w:pPr>
        <w:jc w:val="left"/>
        <w:rPr>
          <w:rFonts w:ascii="仿宋_GB2312" w:eastAsia="仿宋_GB2312"/>
          <w:b/>
          <w:sz w:val="30"/>
          <w:szCs w:val="30"/>
        </w:rPr>
      </w:pPr>
      <w:r w:rsidRPr="0096306B">
        <w:rPr>
          <w:rFonts w:ascii="仿宋_GB2312" w:eastAsia="仿宋_GB2312" w:hint="eastAsia"/>
          <w:b/>
          <w:sz w:val="30"/>
          <w:szCs w:val="30"/>
        </w:rPr>
        <w:t>学院：</w:t>
      </w:r>
      <w:r w:rsidRPr="0096306B">
        <w:rPr>
          <w:rFonts w:ascii="仿宋_GB2312" w:eastAsia="仿宋_GB2312"/>
          <w:b/>
          <w:sz w:val="30"/>
          <w:szCs w:val="30"/>
        </w:rPr>
        <w:t xml:space="preserve">      </w:t>
      </w:r>
    </w:p>
    <w:tbl>
      <w:tblPr>
        <w:tblW w:w="0" w:type="auto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17"/>
        <w:gridCol w:w="1337"/>
        <w:gridCol w:w="506"/>
        <w:gridCol w:w="1089"/>
        <w:gridCol w:w="1604"/>
        <w:gridCol w:w="1701"/>
      </w:tblGrid>
      <w:tr w:rsidR="00B642CB" w:rsidRPr="00A25151" w:rsidTr="005B3098">
        <w:trPr>
          <w:trHeight w:val="452"/>
          <w:jc w:val="center"/>
        </w:trPr>
        <w:tc>
          <w:tcPr>
            <w:tcW w:w="1548" w:type="dxa"/>
          </w:tcPr>
          <w:p w:rsidR="00B642CB" w:rsidRPr="0096306B" w:rsidRDefault="00B642CB" w:rsidP="005B3098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学院人数</w:t>
            </w:r>
          </w:p>
        </w:tc>
        <w:tc>
          <w:tcPr>
            <w:tcW w:w="1417" w:type="dxa"/>
          </w:tcPr>
          <w:p w:rsidR="00B642CB" w:rsidRPr="00A25151" w:rsidRDefault="00B642CB" w:rsidP="005B3098">
            <w:pPr>
              <w:rPr>
                <w:rFonts w:ascii="仿宋_GB2312" w:eastAsia="仿宋_GB2312"/>
                <w:sz w:val="30"/>
                <w:szCs w:val="30"/>
              </w:rPr>
            </w:pPr>
            <w:r w:rsidRPr="00A25151"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642CB" w:rsidRPr="0096306B" w:rsidRDefault="00B642CB" w:rsidP="005B3098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贫困生人数</w:t>
            </w:r>
          </w:p>
        </w:tc>
        <w:tc>
          <w:tcPr>
            <w:tcW w:w="1089" w:type="dxa"/>
          </w:tcPr>
          <w:p w:rsidR="00B642CB" w:rsidRPr="00A25151" w:rsidRDefault="00B642CB" w:rsidP="005B30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4" w:type="dxa"/>
          </w:tcPr>
          <w:p w:rsidR="00B642CB" w:rsidRPr="0096306B" w:rsidRDefault="00B642CB" w:rsidP="005B3098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参会人数</w:t>
            </w:r>
          </w:p>
        </w:tc>
        <w:tc>
          <w:tcPr>
            <w:tcW w:w="1701" w:type="dxa"/>
          </w:tcPr>
          <w:p w:rsidR="00B642CB" w:rsidRPr="00A25151" w:rsidRDefault="00B642CB" w:rsidP="005B3098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42CB" w:rsidRPr="00A25151" w:rsidTr="005B3098">
        <w:trPr>
          <w:cantSplit/>
          <w:jc w:val="center"/>
        </w:trPr>
        <w:tc>
          <w:tcPr>
            <w:tcW w:w="1548" w:type="dxa"/>
          </w:tcPr>
          <w:p w:rsidR="00B642CB" w:rsidRPr="0096306B" w:rsidRDefault="00B642CB" w:rsidP="005B3098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会议时间</w:t>
            </w:r>
          </w:p>
        </w:tc>
        <w:tc>
          <w:tcPr>
            <w:tcW w:w="2754" w:type="dxa"/>
            <w:gridSpan w:val="2"/>
          </w:tcPr>
          <w:p w:rsidR="00B642CB" w:rsidRPr="00A25151" w:rsidRDefault="00B642CB" w:rsidP="005B3098">
            <w:pPr>
              <w:rPr>
                <w:rFonts w:ascii="仿宋_GB2312" w:eastAsia="仿宋_GB2312"/>
                <w:sz w:val="30"/>
                <w:szCs w:val="30"/>
              </w:rPr>
            </w:pPr>
            <w:r w:rsidRPr="00A25151"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B642CB" w:rsidRPr="0096306B" w:rsidRDefault="00B642CB" w:rsidP="005B3098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会议地点</w:t>
            </w:r>
          </w:p>
        </w:tc>
        <w:tc>
          <w:tcPr>
            <w:tcW w:w="3305" w:type="dxa"/>
            <w:gridSpan w:val="2"/>
          </w:tcPr>
          <w:p w:rsidR="00B642CB" w:rsidRPr="00A25151" w:rsidRDefault="00B642CB" w:rsidP="005B3098">
            <w:pPr>
              <w:rPr>
                <w:rFonts w:ascii="仿宋_GB2312" w:eastAsia="仿宋_GB2312"/>
                <w:sz w:val="30"/>
                <w:szCs w:val="30"/>
              </w:rPr>
            </w:pPr>
            <w:r w:rsidRPr="00A25151">
              <w:rPr>
                <w:rFonts w:ascii="仿宋_GB2312" w:eastAsia="仿宋_GB2312"/>
                <w:sz w:val="30"/>
                <w:szCs w:val="30"/>
              </w:rPr>
              <w:t xml:space="preserve">  </w:t>
            </w:r>
          </w:p>
        </w:tc>
      </w:tr>
      <w:tr w:rsidR="00B642CB" w:rsidRPr="00A25151" w:rsidTr="005B3098">
        <w:trPr>
          <w:trHeight w:val="7612"/>
          <w:jc w:val="center"/>
        </w:trPr>
        <w:tc>
          <w:tcPr>
            <w:tcW w:w="1548" w:type="dxa"/>
            <w:vAlign w:val="center"/>
          </w:tcPr>
          <w:p w:rsidR="00B642CB" w:rsidRPr="0096306B" w:rsidRDefault="00B642CB" w:rsidP="005B3098">
            <w:pPr>
              <w:jc w:val="center"/>
              <w:rPr>
                <w:b/>
                <w:sz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主</w:t>
            </w:r>
          </w:p>
          <w:p w:rsidR="00B642CB" w:rsidRPr="0096306B" w:rsidRDefault="00B642CB" w:rsidP="005B3098">
            <w:pPr>
              <w:jc w:val="center"/>
              <w:rPr>
                <w:b/>
                <w:sz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题</w:t>
            </w:r>
          </w:p>
          <w:p w:rsidR="00B642CB" w:rsidRPr="0096306B" w:rsidRDefault="00B642CB" w:rsidP="005B3098">
            <w:pPr>
              <w:jc w:val="center"/>
              <w:rPr>
                <w:b/>
                <w:sz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会</w:t>
            </w:r>
          </w:p>
          <w:p w:rsidR="00B642CB" w:rsidRPr="0096306B" w:rsidRDefault="00B642CB" w:rsidP="005B3098">
            <w:pPr>
              <w:jc w:val="center"/>
              <w:rPr>
                <w:b/>
                <w:sz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议</w:t>
            </w:r>
          </w:p>
          <w:p w:rsidR="00B642CB" w:rsidRPr="0096306B" w:rsidRDefault="00B642CB" w:rsidP="005B3098">
            <w:pPr>
              <w:jc w:val="center"/>
              <w:rPr>
                <w:b/>
                <w:sz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内</w:t>
            </w:r>
          </w:p>
          <w:p w:rsidR="00B642CB" w:rsidRPr="00A25151" w:rsidRDefault="00B642CB" w:rsidP="005B3098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容</w:t>
            </w:r>
          </w:p>
        </w:tc>
        <w:tc>
          <w:tcPr>
            <w:tcW w:w="7654" w:type="dxa"/>
            <w:gridSpan w:val="6"/>
          </w:tcPr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  <w:r w:rsidRPr="00A25151">
              <w:rPr>
                <w:rFonts w:ascii="仿宋_GB2312" w:eastAsia="仿宋_GB2312" w:hint="eastAsia"/>
                <w:sz w:val="30"/>
                <w:szCs w:val="30"/>
              </w:rPr>
              <w:t>记录人签字：</w:t>
            </w:r>
            <w:r w:rsidRPr="00A25151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A25151">
              <w:rPr>
                <w:sz w:val="24"/>
              </w:rPr>
              <w:t xml:space="preserve">         </w:t>
            </w:r>
            <w:r w:rsidRPr="00A25151">
              <w:rPr>
                <w:rFonts w:ascii="仿宋_GB2312" w:eastAsia="仿宋_GB2312" w:hint="eastAsia"/>
                <w:sz w:val="30"/>
                <w:szCs w:val="30"/>
              </w:rPr>
              <w:t>主持人（主讲人）签字：</w:t>
            </w:r>
          </w:p>
        </w:tc>
      </w:tr>
      <w:tr w:rsidR="00B642CB" w:rsidRPr="00A25151" w:rsidTr="005B3098">
        <w:trPr>
          <w:jc w:val="center"/>
        </w:trPr>
        <w:tc>
          <w:tcPr>
            <w:tcW w:w="1548" w:type="dxa"/>
            <w:vAlign w:val="center"/>
          </w:tcPr>
          <w:p w:rsidR="00B642CB" w:rsidRPr="0096306B" w:rsidRDefault="00B642CB" w:rsidP="005B3098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学院</w:t>
            </w:r>
          </w:p>
          <w:p w:rsidR="00B642CB" w:rsidRPr="00A25151" w:rsidRDefault="00B642CB" w:rsidP="005B309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6306B">
              <w:rPr>
                <w:rFonts w:ascii="仿宋_GB2312" w:eastAsia="仿宋_GB2312" w:hint="eastAsia"/>
                <w:b/>
                <w:sz w:val="30"/>
                <w:szCs w:val="30"/>
              </w:rPr>
              <w:t>评价</w:t>
            </w:r>
          </w:p>
        </w:tc>
        <w:tc>
          <w:tcPr>
            <w:tcW w:w="7654" w:type="dxa"/>
            <w:gridSpan w:val="6"/>
          </w:tcPr>
          <w:p w:rsidR="00B642CB" w:rsidRPr="00A25151" w:rsidRDefault="00B642CB" w:rsidP="005B3098">
            <w:pPr>
              <w:widowControl/>
              <w:jc w:val="left"/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  <w:p w:rsidR="00B642CB" w:rsidRPr="00A25151" w:rsidRDefault="00B642CB" w:rsidP="005B3098">
            <w:pPr>
              <w:rPr>
                <w:sz w:val="24"/>
              </w:rPr>
            </w:pPr>
          </w:p>
        </w:tc>
      </w:tr>
    </w:tbl>
    <w:p w:rsidR="00AA5E82" w:rsidRDefault="00AA5E82"/>
    <w:sectPr w:rsidR="00AA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1F" w:rsidRDefault="00EA401F" w:rsidP="00C55B39">
      <w:r>
        <w:separator/>
      </w:r>
    </w:p>
  </w:endnote>
  <w:endnote w:type="continuationSeparator" w:id="0">
    <w:p w:rsidR="00EA401F" w:rsidRDefault="00EA401F" w:rsidP="00C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1F" w:rsidRDefault="00EA401F" w:rsidP="00C55B39">
      <w:r>
        <w:separator/>
      </w:r>
    </w:p>
  </w:footnote>
  <w:footnote w:type="continuationSeparator" w:id="0">
    <w:p w:rsidR="00EA401F" w:rsidRDefault="00EA401F" w:rsidP="00C5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B"/>
    <w:rsid w:val="00125F21"/>
    <w:rsid w:val="00170A6C"/>
    <w:rsid w:val="00291259"/>
    <w:rsid w:val="00305B8D"/>
    <w:rsid w:val="0031487B"/>
    <w:rsid w:val="003A137B"/>
    <w:rsid w:val="00414DB1"/>
    <w:rsid w:val="00461283"/>
    <w:rsid w:val="004F5A27"/>
    <w:rsid w:val="005B5E07"/>
    <w:rsid w:val="005E0235"/>
    <w:rsid w:val="0079219A"/>
    <w:rsid w:val="007F7934"/>
    <w:rsid w:val="008B0A97"/>
    <w:rsid w:val="008D0B0A"/>
    <w:rsid w:val="008E6962"/>
    <w:rsid w:val="0096306B"/>
    <w:rsid w:val="009E0B10"/>
    <w:rsid w:val="00A95659"/>
    <w:rsid w:val="00AA5E82"/>
    <w:rsid w:val="00B642CB"/>
    <w:rsid w:val="00C321C4"/>
    <w:rsid w:val="00C55B39"/>
    <w:rsid w:val="00CE3E54"/>
    <w:rsid w:val="00E61172"/>
    <w:rsid w:val="00EA12AF"/>
    <w:rsid w:val="00EA401F"/>
    <w:rsid w:val="00EA5104"/>
    <w:rsid w:val="00F116CE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rsid w:val="00B64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B642CB"/>
    <w:rPr>
      <w:rFonts w:cs="Times New Roman"/>
      <w:b/>
      <w:bCs/>
    </w:rPr>
  </w:style>
  <w:style w:type="paragraph" w:customStyle="1" w:styleId="p0">
    <w:name w:val="p0"/>
    <w:basedOn w:val="a"/>
    <w:uiPriority w:val="99"/>
    <w:rsid w:val="00B64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普通(网站) Char"/>
    <w:link w:val="a3"/>
    <w:locked/>
    <w:rsid w:val="00B642CB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5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5B3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5B3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rsid w:val="00B64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B642CB"/>
    <w:rPr>
      <w:rFonts w:cs="Times New Roman"/>
      <w:b/>
      <w:bCs/>
    </w:rPr>
  </w:style>
  <w:style w:type="paragraph" w:customStyle="1" w:styleId="p0">
    <w:name w:val="p0"/>
    <w:basedOn w:val="a"/>
    <w:uiPriority w:val="99"/>
    <w:rsid w:val="00B64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普通(网站) Char"/>
    <w:link w:val="a3"/>
    <w:locked/>
    <w:rsid w:val="00B642CB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5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5B3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5B3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2016-04-18T07:34:00Z</dcterms:created>
  <dcterms:modified xsi:type="dcterms:W3CDTF">2017-05-08T01:52:00Z</dcterms:modified>
</cp:coreProperties>
</file>